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260C">
      <w:pPr>
        <w:snapToGrid w:val="0"/>
        <w:spacing w:line="570" w:lineRule="exact"/>
        <w:jc w:val="both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</w:p>
    <w:p w14:paraId="54BC972B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通海县发展和改革局价格认证中心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年部门</w:t>
      </w: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 w14:paraId="0E12CA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9908A78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（一）项目名称</w:t>
      </w:r>
    </w:p>
    <w:p w14:paraId="3A960AB8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66BF92AB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（二）立项依据</w:t>
      </w:r>
    </w:p>
    <w:p w14:paraId="6F42B236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42BF8184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（三）项目实施单位</w:t>
      </w:r>
    </w:p>
    <w:p w14:paraId="4CF4ABB5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0B5F1D4B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（四）项目基本概况</w:t>
      </w:r>
    </w:p>
    <w:p w14:paraId="61041009">
      <w:pPr>
        <w:widowControl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30B6E533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（五）项目实施内容</w:t>
      </w:r>
    </w:p>
    <w:p w14:paraId="2FA23DC5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5103D719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（六）资金安排情况</w:t>
      </w:r>
    </w:p>
    <w:p w14:paraId="3BD9838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641B472D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（七）项目实施计划</w:t>
      </w:r>
    </w:p>
    <w:p w14:paraId="08B4A0C2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4D113ADC">
      <w:pPr>
        <w:widowControl/>
        <w:ind w:firstLine="640" w:firstLineChars="200"/>
        <w:jc w:val="left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（八）项目实施成效</w:t>
      </w:r>
    </w:p>
    <w:p w14:paraId="7E523F4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无。</w:t>
      </w:r>
    </w:p>
    <w:p w14:paraId="2CFB6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E30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EA6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jczYzMwMWNmOGQ0N2MxZmQ1OGJmN2FlMzU0Y2Y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2044598"/>
    <w:rsid w:val="030B4182"/>
    <w:rsid w:val="03F0214E"/>
    <w:rsid w:val="04314F30"/>
    <w:rsid w:val="046F214C"/>
    <w:rsid w:val="06325B44"/>
    <w:rsid w:val="0A5A5DC4"/>
    <w:rsid w:val="0AB77A2F"/>
    <w:rsid w:val="0B4E6E31"/>
    <w:rsid w:val="0BFD28E4"/>
    <w:rsid w:val="0D0E0F2A"/>
    <w:rsid w:val="0F635DF8"/>
    <w:rsid w:val="10881DF6"/>
    <w:rsid w:val="111D3473"/>
    <w:rsid w:val="13B61995"/>
    <w:rsid w:val="141E7899"/>
    <w:rsid w:val="153C0007"/>
    <w:rsid w:val="16120B81"/>
    <w:rsid w:val="165D6CAE"/>
    <w:rsid w:val="17E531F7"/>
    <w:rsid w:val="19F55BCD"/>
    <w:rsid w:val="1A0B3DDD"/>
    <w:rsid w:val="1A1B6230"/>
    <w:rsid w:val="1A751B4A"/>
    <w:rsid w:val="1B7457C9"/>
    <w:rsid w:val="1BD73E6F"/>
    <w:rsid w:val="1F8F6F61"/>
    <w:rsid w:val="203F2354"/>
    <w:rsid w:val="217C52A6"/>
    <w:rsid w:val="24192B24"/>
    <w:rsid w:val="249262B8"/>
    <w:rsid w:val="25F3369D"/>
    <w:rsid w:val="27C44B4F"/>
    <w:rsid w:val="29684A53"/>
    <w:rsid w:val="2A2D00A9"/>
    <w:rsid w:val="2D7258C6"/>
    <w:rsid w:val="2E343CBB"/>
    <w:rsid w:val="2E574E83"/>
    <w:rsid w:val="2E7A1926"/>
    <w:rsid w:val="3227360A"/>
    <w:rsid w:val="357910E0"/>
    <w:rsid w:val="38226957"/>
    <w:rsid w:val="38B94E67"/>
    <w:rsid w:val="39466C4F"/>
    <w:rsid w:val="396A13EA"/>
    <w:rsid w:val="39DD2E67"/>
    <w:rsid w:val="3A8A588E"/>
    <w:rsid w:val="3B026B0F"/>
    <w:rsid w:val="3C1464F1"/>
    <w:rsid w:val="3DCC2998"/>
    <w:rsid w:val="3F001D27"/>
    <w:rsid w:val="3F4F1A2C"/>
    <w:rsid w:val="3F5538EE"/>
    <w:rsid w:val="41134E62"/>
    <w:rsid w:val="45F568DE"/>
    <w:rsid w:val="488A54A4"/>
    <w:rsid w:val="4A4E4D01"/>
    <w:rsid w:val="4A8A424F"/>
    <w:rsid w:val="4EF67834"/>
    <w:rsid w:val="508B3BDB"/>
    <w:rsid w:val="51486F2A"/>
    <w:rsid w:val="52F4603B"/>
    <w:rsid w:val="56F77E4E"/>
    <w:rsid w:val="5956582A"/>
    <w:rsid w:val="5A5F2402"/>
    <w:rsid w:val="5B6F544B"/>
    <w:rsid w:val="5E8D610B"/>
    <w:rsid w:val="611236F1"/>
    <w:rsid w:val="646605FE"/>
    <w:rsid w:val="67137888"/>
    <w:rsid w:val="676E094C"/>
    <w:rsid w:val="67A644C4"/>
    <w:rsid w:val="69614B69"/>
    <w:rsid w:val="69B304BD"/>
    <w:rsid w:val="6A070C95"/>
    <w:rsid w:val="6CE00556"/>
    <w:rsid w:val="6CE34371"/>
    <w:rsid w:val="7005690A"/>
    <w:rsid w:val="706044C2"/>
    <w:rsid w:val="707217B7"/>
    <w:rsid w:val="70F826C0"/>
    <w:rsid w:val="72063E6D"/>
    <w:rsid w:val="72293730"/>
    <w:rsid w:val="724A4A01"/>
    <w:rsid w:val="73116912"/>
    <w:rsid w:val="73954482"/>
    <w:rsid w:val="785B03CB"/>
    <w:rsid w:val="7D4F20E1"/>
    <w:rsid w:val="7D99752A"/>
    <w:rsid w:val="7F024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autoRedefine/>
    <w:semiHidden/>
    <w:qFormat/>
    <w:uiPriority w:val="0"/>
    <w:rPr>
      <w:b/>
      <w:bCs/>
    </w:rPr>
  </w:style>
  <w:style w:type="character" w:styleId="11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2">
    <w:name w:val="Revision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1</Pages>
  <Words>117</Words>
  <Characters>120</Characters>
  <Lines>8</Lines>
  <Paragraphs>2</Paragraphs>
  <TotalTime>12</TotalTime>
  <ScaleCrop>false</ScaleCrop>
  <LinksUpToDate>false</LinksUpToDate>
  <CharactersWithSpaces>120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2020-02-03T08:13:00Z</cp:lastPrinted>
  <dcterms:modified xsi:type="dcterms:W3CDTF">2025-01-22T07:13:28Z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F3440BD86ABD47D393ED9A26C5A8B413_13</vt:lpwstr>
  </property>
  <property fmtid="{D5CDD505-2E9C-101B-9397-08002B2CF9AE}" pid="4" name="KSOTemplateDocerSaveRecord">
    <vt:lpwstr>eyJoZGlkIjoiZTJlMjczYzMwMWNmOGQ0N2MxZmQ1OGJmN2FlMzU0Y2YifQ==</vt:lpwstr>
  </property>
</Properties>
</file>